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A5A9" w14:textId="1071D68C" w:rsidR="009C0877" w:rsidRPr="000E1E31" w:rsidRDefault="009C0877" w:rsidP="009C0877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04213">
        <w:rPr>
          <w:rFonts w:ascii="ＭＳ ゴシック" w:eastAsia="ＭＳ ゴシック" w:hAnsi="ＭＳ ゴシック" w:hint="eastAsia"/>
          <w:b/>
          <w:sz w:val="28"/>
        </w:rPr>
        <w:t>令和</w:t>
      </w:r>
      <w:r w:rsidR="008168B4">
        <w:rPr>
          <w:rFonts w:ascii="ＭＳ ゴシック" w:eastAsia="ＭＳ ゴシック" w:hAnsi="ＭＳ ゴシック"/>
          <w:b/>
          <w:sz w:val="28"/>
        </w:rPr>
        <w:t>5</w:t>
      </w:r>
      <w:r w:rsidRPr="00D04213">
        <w:rPr>
          <w:rFonts w:ascii="ＭＳ ゴシック" w:eastAsia="ＭＳ ゴシック" w:hAnsi="ＭＳ ゴシック" w:hint="eastAsia"/>
          <w:b/>
          <w:sz w:val="28"/>
        </w:rPr>
        <w:t>年度秋</w:t>
      </w:r>
      <w:r w:rsidRPr="007F3F2C">
        <w:rPr>
          <w:rFonts w:ascii="ＭＳ ゴシック" w:eastAsia="ＭＳ ゴシック" w:hAnsi="ＭＳ ゴシック" w:hint="eastAsia"/>
          <w:b/>
          <w:sz w:val="28"/>
        </w:rPr>
        <w:t>期特別総会</w:t>
      </w: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Pr="007F3F2C">
        <w:rPr>
          <w:rFonts w:ascii="ＭＳ ゴシック" w:eastAsia="ＭＳ ゴシック" w:hAnsi="ＭＳ ゴシック" w:hint="eastAsia"/>
          <w:b/>
          <w:sz w:val="28"/>
        </w:rPr>
        <w:t>病理診断</w:t>
      </w:r>
      <w:r>
        <w:rPr>
          <w:rFonts w:ascii="ＭＳ ゴシック" w:eastAsia="ＭＳ ゴシック" w:hAnsi="ＭＳ ゴシック" w:hint="eastAsia"/>
          <w:b/>
          <w:sz w:val="28"/>
        </w:rPr>
        <w:t>特別講演</w:t>
      </w:r>
      <w:r w:rsidRPr="003E102F">
        <w:rPr>
          <w:rFonts w:ascii="ＭＳ ゴシック" w:eastAsia="ＭＳ ゴシック" w:hAnsi="ＭＳ ゴシック" w:hint="eastAsia"/>
          <w:b/>
          <w:sz w:val="28"/>
        </w:rPr>
        <w:t>」</w:t>
      </w:r>
      <w:r>
        <w:rPr>
          <w:rFonts w:ascii="ＭＳ ゴシック" w:eastAsia="ＭＳ ゴシック" w:hAnsi="ＭＳ ゴシック" w:hint="eastAsia"/>
          <w:b/>
          <w:sz w:val="28"/>
        </w:rPr>
        <w:t>担当者応募書式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2941"/>
      </w:tblGrid>
      <w:tr w:rsidR="000C59C2" w:rsidRPr="000C59C2" w14:paraId="216FE23A" w14:textId="77777777" w:rsidTr="00F9336C">
        <w:trPr>
          <w:trHeight w:val="799"/>
        </w:trPr>
        <w:tc>
          <w:tcPr>
            <w:tcW w:w="1539" w:type="dxa"/>
          </w:tcPr>
          <w:p w14:paraId="4069CE4C" w14:textId="77777777" w:rsidR="00301199" w:rsidRPr="000C59C2" w:rsidRDefault="00301199">
            <w:pPr>
              <w:jc w:val="center"/>
              <w:rPr>
                <w:sz w:val="20"/>
              </w:rPr>
            </w:pPr>
            <w:r w:rsidRPr="000C59C2">
              <w:rPr>
                <w:sz w:val="20"/>
              </w:rPr>
              <w:t>(</w:t>
            </w:r>
            <w:r w:rsidRPr="000C59C2">
              <w:rPr>
                <w:rFonts w:hint="eastAsia"/>
                <w:sz w:val="20"/>
              </w:rPr>
              <w:t>ふりがな</w:t>
            </w:r>
            <w:r w:rsidRPr="000C59C2">
              <w:rPr>
                <w:sz w:val="20"/>
              </w:rPr>
              <w:t>)</w:t>
            </w:r>
          </w:p>
          <w:p w14:paraId="361C1313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応募者氏名</w:t>
            </w:r>
          </w:p>
          <w:p w14:paraId="6E149518" w14:textId="77777777" w:rsidR="003F427B" w:rsidRPr="000C59C2" w:rsidRDefault="003F427B" w:rsidP="003F427B"/>
          <w:p w14:paraId="26A8A7B7" w14:textId="77777777" w:rsidR="003F427B" w:rsidRPr="000C59C2" w:rsidRDefault="003F427B" w:rsidP="003F427B"/>
        </w:tc>
        <w:tc>
          <w:tcPr>
            <w:tcW w:w="8341" w:type="dxa"/>
            <w:gridSpan w:val="3"/>
          </w:tcPr>
          <w:p w14:paraId="2F36E3D5" w14:textId="77777777" w:rsidR="00301199" w:rsidRPr="000C59C2" w:rsidRDefault="00301199">
            <w:pPr>
              <w:rPr>
                <w:sz w:val="22"/>
              </w:rPr>
            </w:pPr>
          </w:p>
          <w:p w14:paraId="67CF3FBD" w14:textId="77777777" w:rsidR="00301199" w:rsidRPr="000C59C2" w:rsidRDefault="00233523">
            <w:pPr>
              <w:rPr>
                <w:sz w:val="22"/>
              </w:rPr>
            </w:pPr>
            <w:r w:rsidRPr="000C59C2">
              <w:t xml:space="preserve">                         </w:t>
            </w:r>
            <w:r w:rsidRPr="000C59C2">
              <w:t>印</w:t>
            </w:r>
            <w:r w:rsidRPr="000C59C2">
              <w:t xml:space="preserve">  </w:t>
            </w:r>
            <w:r w:rsidRPr="000C59C2">
              <w:rPr>
                <w:rFonts w:hint="eastAsia"/>
              </w:rPr>
              <w:t xml:space="preserve">　</w:t>
            </w:r>
            <w:r w:rsidRPr="000C59C2">
              <w:t xml:space="preserve"> </w:t>
            </w:r>
            <w:r w:rsidR="0091723F" w:rsidRPr="000C59C2">
              <w:rPr>
                <w:rFonts w:hint="eastAsia"/>
                <w:sz w:val="22"/>
              </w:rPr>
              <w:t xml:space="preserve">　　　</w:t>
            </w:r>
            <w:r w:rsidR="00301199" w:rsidRPr="000C59C2">
              <w:rPr>
                <w:rFonts w:hint="eastAsia"/>
                <w:sz w:val="22"/>
              </w:rPr>
              <w:t>会員番号</w:t>
            </w:r>
            <w:r w:rsidR="00301199" w:rsidRPr="000C59C2">
              <w:rPr>
                <w:sz w:val="22"/>
              </w:rPr>
              <w:t>:</w:t>
            </w:r>
          </w:p>
          <w:p w14:paraId="14CD1BF1" w14:textId="77777777" w:rsidR="003F427B" w:rsidRPr="000C59C2" w:rsidRDefault="003F427B">
            <w:pPr>
              <w:rPr>
                <w:sz w:val="22"/>
              </w:rPr>
            </w:pPr>
          </w:p>
          <w:p w14:paraId="1BB59DB5" w14:textId="77777777" w:rsidR="003F427B" w:rsidRPr="000C59C2" w:rsidRDefault="003F427B" w:rsidP="003F427B">
            <w:pPr>
              <w:jc w:val="right"/>
              <w:rPr>
                <w:sz w:val="22"/>
                <w:szCs w:val="22"/>
              </w:rPr>
            </w:pPr>
            <w:r w:rsidRPr="000C59C2">
              <w:rPr>
                <w:sz w:val="22"/>
                <w:szCs w:val="22"/>
              </w:rPr>
              <w:t>生年月日</w:t>
            </w:r>
            <w:r w:rsidRPr="000C59C2">
              <w:rPr>
                <w:sz w:val="22"/>
                <w:szCs w:val="22"/>
              </w:rPr>
              <w:t>:</w:t>
            </w:r>
            <w:r w:rsidRPr="000C59C2">
              <w:rPr>
                <w:sz w:val="22"/>
                <w:szCs w:val="22"/>
              </w:rPr>
              <w:t xml:space="preserve">　　　年　　月　　日生まれ　　（　　歳）</w:t>
            </w:r>
          </w:p>
        </w:tc>
      </w:tr>
      <w:tr w:rsidR="000C59C2" w:rsidRPr="000C59C2" w14:paraId="42B51424" w14:textId="77777777" w:rsidTr="00F9336C">
        <w:trPr>
          <w:cantSplit/>
          <w:trHeight w:val="774"/>
        </w:trPr>
        <w:tc>
          <w:tcPr>
            <w:tcW w:w="1539" w:type="dxa"/>
          </w:tcPr>
          <w:p w14:paraId="5C468AC2" w14:textId="77777777" w:rsidR="00301199" w:rsidRPr="000C59C2" w:rsidRDefault="00301199">
            <w:pPr>
              <w:pStyle w:val="a3"/>
              <w:spacing w:before="200"/>
              <w:jc w:val="both"/>
            </w:pPr>
            <w:r w:rsidRPr="000C59C2"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19461D74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31E4B0FA" w14:textId="77777777" w:rsidR="00301199" w:rsidRPr="000C59C2" w:rsidRDefault="00301199">
            <w:pPr>
              <w:widowControl/>
              <w:spacing w:before="200"/>
              <w:jc w:val="left"/>
            </w:pPr>
            <w:r w:rsidRPr="000C59C2">
              <w:rPr>
                <w:rFonts w:hint="eastAsia"/>
              </w:rPr>
              <w:t>職名</w:t>
            </w:r>
          </w:p>
        </w:tc>
        <w:tc>
          <w:tcPr>
            <w:tcW w:w="2941" w:type="dxa"/>
          </w:tcPr>
          <w:p w14:paraId="2D662563" w14:textId="77777777" w:rsidR="00301199" w:rsidRPr="000C59C2" w:rsidRDefault="00301199">
            <w:pPr>
              <w:widowControl/>
              <w:jc w:val="left"/>
              <w:rPr>
                <w:sz w:val="20"/>
              </w:rPr>
            </w:pPr>
          </w:p>
        </w:tc>
      </w:tr>
      <w:tr w:rsidR="000C59C2" w:rsidRPr="000C59C2" w14:paraId="4C7DC242" w14:textId="77777777" w:rsidTr="00F9336C">
        <w:trPr>
          <w:cantSplit/>
          <w:trHeight w:val="969"/>
        </w:trPr>
        <w:tc>
          <w:tcPr>
            <w:tcW w:w="1539" w:type="dxa"/>
            <w:vAlign w:val="center"/>
          </w:tcPr>
          <w:p w14:paraId="37D2865D" w14:textId="77777777" w:rsidR="00301199" w:rsidRPr="000C59C2" w:rsidRDefault="00301199">
            <w:pPr>
              <w:pStyle w:val="a3"/>
            </w:pPr>
            <w:r w:rsidRPr="000C59C2">
              <w:rPr>
                <w:rFonts w:hint="eastAsia"/>
              </w:rPr>
              <w:t>所属住所</w:t>
            </w:r>
          </w:p>
        </w:tc>
        <w:tc>
          <w:tcPr>
            <w:tcW w:w="8341" w:type="dxa"/>
            <w:gridSpan w:val="3"/>
          </w:tcPr>
          <w:p w14:paraId="22797D19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〒</w:t>
            </w:r>
          </w:p>
          <w:p w14:paraId="29C0DD5C" w14:textId="77777777" w:rsidR="00301199" w:rsidRPr="000C59C2" w:rsidRDefault="00301199">
            <w:pPr>
              <w:widowControl/>
              <w:jc w:val="left"/>
            </w:pPr>
          </w:p>
          <w:p w14:paraId="66F8CB84" w14:textId="77777777" w:rsidR="00301199" w:rsidRPr="000C59C2" w:rsidRDefault="00301199">
            <w:pPr>
              <w:widowControl/>
              <w:jc w:val="left"/>
            </w:pPr>
          </w:p>
          <w:p w14:paraId="71A47086" w14:textId="77777777" w:rsidR="00301199" w:rsidRPr="000C59C2" w:rsidRDefault="00301199">
            <w:pPr>
              <w:widowControl/>
              <w:jc w:val="left"/>
            </w:pPr>
            <w:r w:rsidRPr="000C59C2">
              <w:rPr>
                <w:rFonts w:hint="eastAsia"/>
              </w:rPr>
              <w:t>電話</w:t>
            </w:r>
            <w:r w:rsidRPr="000C59C2">
              <w:t xml:space="preserve">:            Fax:            </w:t>
            </w:r>
            <w:r w:rsidRPr="000C59C2">
              <w:rPr>
                <w:rFonts w:hint="eastAsia"/>
              </w:rPr>
              <w:t>電子メール</w:t>
            </w:r>
            <w:r w:rsidRPr="000C59C2">
              <w:t>:</w:t>
            </w:r>
          </w:p>
        </w:tc>
      </w:tr>
      <w:tr w:rsidR="000C59C2" w:rsidRPr="000C59C2" w14:paraId="22EA3A09" w14:textId="77777777" w:rsidTr="00F9336C">
        <w:trPr>
          <w:cantSplit/>
          <w:trHeight w:val="969"/>
        </w:trPr>
        <w:tc>
          <w:tcPr>
            <w:tcW w:w="1539" w:type="dxa"/>
          </w:tcPr>
          <w:p w14:paraId="0F92484E" w14:textId="77777777" w:rsidR="00301199" w:rsidRPr="000C59C2" w:rsidRDefault="00301199">
            <w:pPr>
              <w:pStyle w:val="a3"/>
              <w:jc w:val="both"/>
            </w:pPr>
          </w:p>
          <w:p w14:paraId="79EC8225" w14:textId="77777777" w:rsidR="00301199" w:rsidRPr="000C59C2" w:rsidRDefault="00301199">
            <w:pPr>
              <w:pStyle w:val="a3"/>
              <w:jc w:val="both"/>
            </w:pPr>
          </w:p>
          <w:p w14:paraId="0149ACEC" w14:textId="77777777" w:rsidR="00301199" w:rsidRPr="000C59C2" w:rsidRDefault="00301199"/>
          <w:p w14:paraId="027B875F" w14:textId="77777777" w:rsidR="00301199" w:rsidRPr="000C59C2" w:rsidRDefault="00301199"/>
          <w:p w14:paraId="5804EC60" w14:textId="77777777" w:rsidR="00301199" w:rsidRPr="000C59C2" w:rsidRDefault="00301199"/>
          <w:p w14:paraId="39F144EE" w14:textId="0B481BFF" w:rsidR="00301199" w:rsidRPr="000C59C2" w:rsidRDefault="00301199" w:rsidP="009C409D">
            <w:pPr>
              <w:pStyle w:val="a3"/>
              <w:jc w:val="both"/>
            </w:pPr>
            <w:r w:rsidRPr="000C59C2">
              <w:rPr>
                <w:rFonts w:hint="eastAsia"/>
              </w:rPr>
              <w:t>応募者略歴</w:t>
            </w:r>
          </w:p>
          <w:p w14:paraId="4E65E18D" w14:textId="57CAC23E" w:rsidR="00301199" w:rsidRDefault="00301199"/>
          <w:p w14:paraId="188AAB41" w14:textId="4C343856" w:rsidR="009C409D" w:rsidRDefault="009C409D"/>
          <w:p w14:paraId="0A62208D" w14:textId="71876483" w:rsidR="009C409D" w:rsidRDefault="009C409D"/>
          <w:p w14:paraId="7227E4A1" w14:textId="77777777" w:rsidR="009C409D" w:rsidRDefault="009C409D"/>
          <w:p w14:paraId="0147B217" w14:textId="77777777" w:rsidR="009C409D" w:rsidRPr="000C59C2" w:rsidRDefault="009C409D"/>
          <w:p w14:paraId="27E0772C" w14:textId="77777777" w:rsidR="00301199" w:rsidRPr="000C59C2" w:rsidRDefault="00301199" w:rsidP="009C409D"/>
        </w:tc>
        <w:tc>
          <w:tcPr>
            <w:tcW w:w="8341" w:type="dxa"/>
            <w:gridSpan w:val="3"/>
          </w:tcPr>
          <w:p w14:paraId="6948A4E1" w14:textId="77777777" w:rsidR="00301199" w:rsidRPr="000C59C2" w:rsidRDefault="00301199">
            <w:pPr>
              <w:widowControl/>
              <w:jc w:val="left"/>
            </w:pPr>
          </w:p>
        </w:tc>
      </w:tr>
      <w:tr w:rsidR="009C409D" w:rsidRPr="000C59C2" w14:paraId="2E5A06F9" w14:textId="77777777" w:rsidTr="00F9336C">
        <w:trPr>
          <w:cantSplit/>
          <w:trHeight w:val="969"/>
        </w:trPr>
        <w:tc>
          <w:tcPr>
            <w:tcW w:w="1539" w:type="dxa"/>
          </w:tcPr>
          <w:p w14:paraId="31777A23" w14:textId="138682E2" w:rsidR="009C409D" w:rsidRPr="009C409D" w:rsidRDefault="009C0877" w:rsidP="009C0877">
            <w:pPr>
              <w:rPr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病理診断に関する活動・功績</w:t>
            </w:r>
          </w:p>
        </w:tc>
        <w:tc>
          <w:tcPr>
            <w:tcW w:w="8341" w:type="dxa"/>
            <w:gridSpan w:val="3"/>
          </w:tcPr>
          <w:p w14:paraId="0585C5CE" w14:textId="77777777" w:rsidR="009C409D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（診断講習会、</w:t>
            </w:r>
            <w:r w:rsidRPr="000E1E31"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演説、</w:t>
            </w:r>
            <w:r w:rsidRPr="000E1E31">
              <w:rPr>
                <w:rFonts w:ascii="ＭＳ ゴシック" w:eastAsia="ＭＳ ゴシック" w:hAnsi="ＭＳ ゴシック"/>
                <w:sz w:val="22"/>
                <w:szCs w:val="22"/>
              </w:rPr>
              <w:t>WHO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や取扱い規約委員歴など）</w:t>
            </w:r>
          </w:p>
          <w:p w14:paraId="04AE5A33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F70D1B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8389E6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0B8EE0" w14:textId="77777777" w:rsidR="009C0877" w:rsidRDefault="009C087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95513A" w14:textId="264E186B" w:rsidR="009C0877" w:rsidRPr="000C59C2" w:rsidRDefault="009C0877">
            <w:pPr>
              <w:widowControl/>
              <w:jc w:val="left"/>
            </w:pPr>
          </w:p>
        </w:tc>
      </w:tr>
      <w:tr w:rsidR="00F9336C" w:rsidRPr="000C59C2" w14:paraId="40BDF005" w14:textId="77777777" w:rsidTr="00F9336C">
        <w:trPr>
          <w:cantSplit/>
          <w:trHeight w:val="969"/>
        </w:trPr>
        <w:tc>
          <w:tcPr>
            <w:tcW w:w="1539" w:type="dxa"/>
          </w:tcPr>
          <w:p w14:paraId="067738E1" w14:textId="7AF5DACB" w:rsidR="00F9336C" w:rsidRDefault="00F9336C" w:rsidP="009C409D">
            <w:pPr>
              <w:ind w:firstLineChars="100" w:firstLine="220"/>
              <w:rPr>
                <w:sz w:val="22"/>
                <w:szCs w:val="22"/>
              </w:rPr>
            </w:pPr>
            <w:r w:rsidRPr="00E9140D">
              <w:rPr>
                <w:sz w:val="22"/>
                <w:szCs w:val="22"/>
              </w:rPr>
              <w:t>Pathology International</w:t>
            </w:r>
            <w:r w:rsidRPr="00E9140D">
              <w:rPr>
                <w:rFonts w:hint="eastAsia"/>
                <w:sz w:val="22"/>
                <w:szCs w:val="22"/>
              </w:rPr>
              <w:t>への総説投稿</w:t>
            </w:r>
          </w:p>
        </w:tc>
        <w:tc>
          <w:tcPr>
            <w:tcW w:w="8341" w:type="dxa"/>
            <w:gridSpan w:val="3"/>
          </w:tcPr>
          <w:p w14:paraId="26CDD054" w14:textId="7E2213E2" w:rsidR="00F9336C" w:rsidRPr="00E9140D" w:rsidRDefault="00F9336C">
            <w:pPr>
              <w:widowControl/>
              <w:jc w:val="left"/>
              <w:rPr>
                <w:color w:val="FF0000"/>
                <w:sz w:val="12"/>
                <w:szCs w:val="6"/>
              </w:rPr>
            </w:pPr>
            <w:r w:rsidRPr="00E9140D">
              <w:rPr>
                <w:rFonts w:hint="eastAsia"/>
              </w:rPr>
              <w:t>以下について、ご了承後にチェックを入れてください。</w:t>
            </w:r>
            <w:r w:rsidRPr="00E9140D">
              <w:br/>
            </w:r>
            <w:r w:rsidRPr="00E9140D">
              <w:br/>
            </w:r>
            <w:r w:rsidRPr="00E9140D">
              <w:rPr>
                <w:rFonts w:hint="eastAsia"/>
              </w:rPr>
              <w:t>□</w:t>
            </w:r>
            <w:r w:rsidRPr="00E9140D">
              <w:rPr>
                <w:rFonts w:hint="eastAsia"/>
              </w:rPr>
              <w:t xml:space="preserve"> </w:t>
            </w:r>
            <w:r w:rsidR="00280400" w:rsidRPr="00E9140D">
              <w:rPr>
                <w:rFonts w:hint="eastAsia"/>
              </w:rPr>
              <w:t>病理診断特別講演</w:t>
            </w:r>
            <w:r w:rsidRPr="00E9140D">
              <w:rPr>
                <w:rFonts w:hint="eastAsia"/>
              </w:rPr>
              <w:t>を担当した場合、</w:t>
            </w:r>
            <w:r w:rsidRPr="00E9140D">
              <w:rPr>
                <w:rFonts w:hint="eastAsia"/>
              </w:rPr>
              <w:t>P</w:t>
            </w:r>
            <w:r w:rsidRPr="00E9140D">
              <w:t>athology International</w:t>
            </w:r>
            <w:r w:rsidRPr="00E9140D">
              <w:rPr>
                <w:rFonts w:hint="eastAsia"/>
              </w:rPr>
              <w:t>へ総説を投稿します。</w:t>
            </w:r>
            <w:r w:rsidRPr="00E9140D">
              <w:br/>
            </w:r>
          </w:p>
        </w:tc>
      </w:tr>
      <w:tr w:rsidR="000C59C2" w:rsidRPr="000C59C2" w14:paraId="02C1EB2B" w14:textId="77777777" w:rsidTr="00F9336C">
        <w:tc>
          <w:tcPr>
            <w:tcW w:w="9880" w:type="dxa"/>
            <w:gridSpan w:val="4"/>
          </w:tcPr>
          <w:p w14:paraId="0EC12D23" w14:textId="3419A593" w:rsidR="00301199" w:rsidRPr="000C59C2" w:rsidRDefault="009C0877">
            <w:pPr>
              <w:pStyle w:val="a3"/>
              <w:jc w:val="both"/>
            </w:pPr>
            <w:r>
              <w:rPr>
                <w:rFonts w:hint="eastAsia"/>
              </w:rPr>
              <w:t>病理診断特別講演</w:t>
            </w:r>
            <w:r w:rsidR="00301199" w:rsidRPr="000C59C2">
              <w:rPr>
                <w:rFonts w:hint="eastAsia"/>
              </w:rPr>
              <w:t>担当者として病理学会員に呈示したい</w:t>
            </w:r>
            <w:r w:rsidR="00301199" w:rsidRPr="000C59C2">
              <w:rPr>
                <w:rFonts w:hint="eastAsia"/>
              </w:rPr>
              <w:t>perspective</w:t>
            </w:r>
            <w:r w:rsidR="00301199" w:rsidRPr="000C59C2">
              <w:t>:</w:t>
            </w:r>
          </w:p>
          <w:p w14:paraId="23ED3E3B" w14:textId="77777777" w:rsidR="00301199" w:rsidRPr="000C59C2" w:rsidRDefault="00301199"/>
          <w:p w14:paraId="5F791ED8" w14:textId="77777777" w:rsidR="00301199" w:rsidRPr="000C59C2" w:rsidRDefault="00301199"/>
          <w:p w14:paraId="44A13443" w14:textId="77777777" w:rsidR="00301199" w:rsidRPr="000C59C2" w:rsidRDefault="00301199"/>
          <w:p w14:paraId="775EC87A" w14:textId="77777777" w:rsidR="00301199" w:rsidRPr="000C59C2" w:rsidRDefault="00301199"/>
          <w:p w14:paraId="0A3DDDDE" w14:textId="77777777" w:rsidR="00301199" w:rsidRPr="000C59C2" w:rsidRDefault="00301199"/>
          <w:p w14:paraId="6A8C150C" w14:textId="77777777" w:rsidR="00301199" w:rsidRPr="000C59C2" w:rsidRDefault="00301199"/>
          <w:p w14:paraId="1B106F84" w14:textId="77777777" w:rsidR="00301199" w:rsidRPr="000C59C2" w:rsidRDefault="00301199"/>
          <w:p w14:paraId="6092D2A0" w14:textId="77777777" w:rsidR="00301199" w:rsidRPr="000C59C2" w:rsidRDefault="00301199"/>
          <w:p w14:paraId="7BA71C63" w14:textId="77777777" w:rsidR="00301199" w:rsidRPr="000C59C2" w:rsidRDefault="00301199"/>
          <w:p w14:paraId="512F1509" w14:textId="77777777" w:rsidR="00301199" w:rsidRPr="000C59C2" w:rsidRDefault="00301199"/>
          <w:p w14:paraId="1646E57F" w14:textId="77777777" w:rsidR="003F427B" w:rsidRPr="000C59C2" w:rsidRDefault="003F427B"/>
          <w:p w14:paraId="38DEE9D7" w14:textId="77777777" w:rsidR="00301199" w:rsidRPr="000C59C2" w:rsidRDefault="00301199"/>
          <w:p w14:paraId="5ABDB97E" w14:textId="77777777" w:rsidR="00301199" w:rsidRPr="000C59C2" w:rsidRDefault="00301199"/>
          <w:p w14:paraId="3B81EF30" w14:textId="77777777" w:rsidR="00301199" w:rsidRPr="000C59C2" w:rsidRDefault="00301199"/>
        </w:tc>
      </w:tr>
    </w:tbl>
    <w:p w14:paraId="64678538" w14:textId="77777777" w:rsidR="00301199" w:rsidRPr="000C59C2" w:rsidRDefault="00DC3836">
      <w:pPr>
        <w:rPr>
          <w:rFonts w:asciiTheme="minorEastAsia" w:eastAsiaTheme="minorEastAsia" w:hAnsiTheme="minorEastAsia"/>
          <w:b/>
          <w:u w:val="single"/>
        </w:rPr>
      </w:pPr>
      <w:r w:rsidRPr="000C59C2">
        <w:rPr>
          <w:rFonts w:asciiTheme="minorEastAsia" w:eastAsiaTheme="minorEastAsia" w:hAnsiTheme="minorEastAsia" w:hint="eastAsia"/>
          <w:b/>
          <w:u w:val="single"/>
        </w:rPr>
        <w:t>以上、1ページ以内におさめること。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322"/>
      </w:tblGrid>
      <w:tr w:rsidR="000C59C2" w:rsidRPr="000C59C2" w14:paraId="316CC3BB" w14:textId="77777777" w:rsidTr="00F9336C">
        <w:trPr>
          <w:trHeight w:val="576"/>
        </w:trPr>
        <w:tc>
          <w:tcPr>
            <w:tcW w:w="1558" w:type="dxa"/>
            <w:vAlign w:val="center"/>
          </w:tcPr>
          <w:p w14:paraId="726EA2D0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196904DE" w14:textId="77777777" w:rsidR="00301199" w:rsidRPr="000C59C2" w:rsidRDefault="00301199">
            <w:pPr>
              <w:pStyle w:val="a3"/>
              <w:jc w:val="left"/>
              <w:rPr>
                <w:position w:val="-16"/>
                <w:sz w:val="22"/>
              </w:rPr>
            </w:pPr>
          </w:p>
          <w:p w14:paraId="6CEC8380" w14:textId="77777777" w:rsidR="00301199" w:rsidRPr="000C59C2" w:rsidRDefault="00301199">
            <w:pPr>
              <w:pStyle w:val="a3"/>
              <w:rPr>
                <w:position w:val="-16"/>
              </w:rPr>
            </w:pPr>
            <w:r w:rsidRPr="000C59C2">
              <w:rPr>
                <w:rFonts w:hint="eastAsia"/>
                <w:position w:val="-16"/>
              </w:rPr>
              <w:t>演題名</w:t>
            </w:r>
          </w:p>
          <w:p w14:paraId="487DB0F2" w14:textId="77777777" w:rsidR="00301199" w:rsidRPr="000C59C2" w:rsidRDefault="00301199">
            <w:pPr>
              <w:pStyle w:val="a3"/>
              <w:jc w:val="left"/>
            </w:pPr>
          </w:p>
          <w:p w14:paraId="18FA200A" w14:textId="77777777" w:rsidR="00301199" w:rsidRPr="000C59C2" w:rsidRDefault="00301199">
            <w:pPr>
              <w:jc w:val="left"/>
            </w:pPr>
          </w:p>
        </w:tc>
        <w:tc>
          <w:tcPr>
            <w:tcW w:w="8322" w:type="dxa"/>
          </w:tcPr>
          <w:p w14:paraId="4EABD73B" w14:textId="77777777" w:rsidR="00301199" w:rsidRPr="000C59C2" w:rsidRDefault="00301199">
            <w:pPr>
              <w:rPr>
                <w:sz w:val="22"/>
              </w:rPr>
            </w:pPr>
          </w:p>
        </w:tc>
      </w:tr>
      <w:tr w:rsidR="000C59C2" w:rsidRPr="000C59C2" w14:paraId="0B0FD9AA" w14:textId="77777777" w:rsidTr="00F9336C">
        <w:tc>
          <w:tcPr>
            <w:tcW w:w="9880" w:type="dxa"/>
            <w:gridSpan w:val="2"/>
          </w:tcPr>
          <w:p w14:paraId="349DB9D8" w14:textId="570B9529" w:rsidR="00DC3836" w:rsidRPr="000C59C2" w:rsidRDefault="00301199">
            <w:pPr>
              <w:pStyle w:val="a3"/>
              <w:jc w:val="both"/>
            </w:pPr>
            <w:r w:rsidRPr="00647B30">
              <w:rPr>
                <w:rFonts w:hint="eastAsia"/>
              </w:rPr>
              <w:t>選考用抄録</w:t>
            </w:r>
            <w:r w:rsidRPr="00647B30">
              <w:t xml:space="preserve"> (</w:t>
            </w:r>
            <w:r w:rsidRPr="00647B30">
              <w:rPr>
                <w:b/>
                <w:u w:val="single"/>
              </w:rPr>
              <w:t>1</w:t>
            </w:r>
            <w:r w:rsidR="009C0877" w:rsidRPr="00647B30">
              <w:rPr>
                <w:rFonts w:hint="eastAsia"/>
                <w:b/>
                <w:u w:val="single"/>
              </w:rPr>
              <w:t>1</w:t>
            </w:r>
            <w:r w:rsidRPr="00647B30">
              <w:rPr>
                <w:b/>
                <w:u w:val="single"/>
              </w:rPr>
              <w:t>00</w:t>
            </w:r>
            <w:r w:rsidRPr="00647B30">
              <w:rPr>
                <w:rFonts w:hint="eastAsia"/>
              </w:rPr>
              <w:t>字以内</w:t>
            </w:r>
            <w:r w:rsidRPr="00647B30">
              <w:t>)</w:t>
            </w:r>
            <w:r w:rsidR="00DC3836" w:rsidRPr="000C59C2">
              <w:t xml:space="preserve"> </w:t>
            </w:r>
          </w:p>
          <w:p w14:paraId="21EF764D" w14:textId="77777777" w:rsidR="00301199" w:rsidRPr="000C59C2" w:rsidRDefault="00DC3836">
            <w:pPr>
              <w:pStyle w:val="a3"/>
              <w:jc w:val="both"/>
              <w:rPr>
                <w:b/>
                <w:sz w:val="22"/>
                <w:szCs w:val="22"/>
                <w:u w:val="single"/>
              </w:rPr>
            </w:pPr>
            <w:r w:rsidRPr="000C59C2">
              <w:rPr>
                <w:rFonts w:hint="eastAsia"/>
                <w:b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</w:p>
          <w:p w14:paraId="7A9A31D9" w14:textId="77777777" w:rsidR="00301199" w:rsidRPr="000C59C2" w:rsidRDefault="00301199">
            <w:pPr>
              <w:rPr>
                <w:sz w:val="22"/>
              </w:rPr>
            </w:pPr>
          </w:p>
          <w:p w14:paraId="087755C9" w14:textId="77777777" w:rsidR="00301199" w:rsidRPr="000C59C2" w:rsidRDefault="00301199">
            <w:pPr>
              <w:rPr>
                <w:sz w:val="22"/>
              </w:rPr>
            </w:pPr>
          </w:p>
          <w:p w14:paraId="6522AE8C" w14:textId="77777777" w:rsidR="00301199" w:rsidRPr="000C59C2" w:rsidRDefault="00301199">
            <w:pPr>
              <w:rPr>
                <w:sz w:val="22"/>
              </w:rPr>
            </w:pPr>
          </w:p>
          <w:p w14:paraId="7E8F2957" w14:textId="77777777" w:rsidR="00301199" w:rsidRPr="000C59C2" w:rsidRDefault="00301199">
            <w:pPr>
              <w:rPr>
                <w:sz w:val="22"/>
              </w:rPr>
            </w:pPr>
          </w:p>
          <w:p w14:paraId="5531F1CE" w14:textId="77777777" w:rsidR="00301199" w:rsidRPr="000C59C2" w:rsidRDefault="00301199">
            <w:pPr>
              <w:rPr>
                <w:sz w:val="22"/>
              </w:rPr>
            </w:pPr>
          </w:p>
          <w:p w14:paraId="781647C5" w14:textId="77777777" w:rsidR="00301199" w:rsidRPr="000C59C2" w:rsidRDefault="00301199">
            <w:pPr>
              <w:rPr>
                <w:sz w:val="22"/>
              </w:rPr>
            </w:pPr>
          </w:p>
          <w:p w14:paraId="09CC4BE7" w14:textId="77777777" w:rsidR="00301199" w:rsidRPr="000C59C2" w:rsidRDefault="00301199">
            <w:pPr>
              <w:rPr>
                <w:sz w:val="22"/>
              </w:rPr>
            </w:pPr>
          </w:p>
          <w:p w14:paraId="7D888FCA" w14:textId="77777777" w:rsidR="00301199" w:rsidRPr="000C59C2" w:rsidRDefault="00301199">
            <w:pPr>
              <w:rPr>
                <w:sz w:val="22"/>
              </w:rPr>
            </w:pPr>
          </w:p>
          <w:p w14:paraId="7B014565" w14:textId="77777777" w:rsidR="00301199" w:rsidRPr="000C59C2" w:rsidRDefault="00301199">
            <w:pPr>
              <w:rPr>
                <w:sz w:val="22"/>
              </w:rPr>
            </w:pPr>
          </w:p>
          <w:p w14:paraId="7AD02E32" w14:textId="77777777" w:rsidR="00301199" w:rsidRPr="000C59C2" w:rsidRDefault="00301199">
            <w:pPr>
              <w:rPr>
                <w:sz w:val="22"/>
              </w:rPr>
            </w:pPr>
          </w:p>
          <w:p w14:paraId="1F8933C5" w14:textId="77777777" w:rsidR="00301199" w:rsidRPr="000C59C2" w:rsidRDefault="00301199">
            <w:pPr>
              <w:rPr>
                <w:sz w:val="22"/>
              </w:rPr>
            </w:pPr>
          </w:p>
          <w:p w14:paraId="6D93CCED" w14:textId="77777777" w:rsidR="00301199" w:rsidRPr="000C59C2" w:rsidRDefault="00301199">
            <w:pPr>
              <w:rPr>
                <w:sz w:val="22"/>
              </w:rPr>
            </w:pPr>
          </w:p>
          <w:p w14:paraId="5A29A16C" w14:textId="77777777" w:rsidR="00301199" w:rsidRPr="000C59C2" w:rsidRDefault="00301199">
            <w:pPr>
              <w:rPr>
                <w:sz w:val="22"/>
              </w:rPr>
            </w:pPr>
          </w:p>
          <w:p w14:paraId="0A2299DC" w14:textId="77777777" w:rsidR="00301199" w:rsidRPr="000C59C2" w:rsidRDefault="00301199">
            <w:pPr>
              <w:rPr>
                <w:sz w:val="22"/>
              </w:rPr>
            </w:pPr>
          </w:p>
          <w:p w14:paraId="6C75366E" w14:textId="77777777" w:rsidR="00301199" w:rsidRPr="000C59C2" w:rsidRDefault="00301199">
            <w:pPr>
              <w:rPr>
                <w:sz w:val="22"/>
              </w:rPr>
            </w:pPr>
          </w:p>
          <w:p w14:paraId="67B60BED" w14:textId="77777777" w:rsidR="00301199" w:rsidRPr="000C59C2" w:rsidRDefault="00301199">
            <w:pPr>
              <w:rPr>
                <w:sz w:val="22"/>
              </w:rPr>
            </w:pPr>
          </w:p>
          <w:p w14:paraId="4DF46793" w14:textId="77777777" w:rsidR="00301199" w:rsidRPr="000C59C2" w:rsidRDefault="00301199">
            <w:pPr>
              <w:rPr>
                <w:sz w:val="22"/>
              </w:rPr>
            </w:pPr>
          </w:p>
          <w:p w14:paraId="3436627F" w14:textId="77777777" w:rsidR="00301199" w:rsidRPr="000C59C2" w:rsidRDefault="00301199">
            <w:pPr>
              <w:rPr>
                <w:sz w:val="22"/>
              </w:rPr>
            </w:pPr>
          </w:p>
          <w:p w14:paraId="256D71CA" w14:textId="77777777" w:rsidR="00301199" w:rsidRPr="000C59C2" w:rsidRDefault="00301199">
            <w:pPr>
              <w:rPr>
                <w:sz w:val="22"/>
              </w:rPr>
            </w:pPr>
          </w:p>
          <w:p w14:paraId="72B30914" w14:textId="77777777" w:rsidR="00301199" w:rsidRPr="000C59C2" w:rsidRDefault="00301199">
            <w:pPr>
              <w:rPr>
                <w:sz w:val="22"/>
              </w:rPr>
            </w:pPr>
          </w:p>
          <w:p w14:paraId="59703508" w14:textId="77777777" w:rsidR="00301199" w:rsidRPr="000C59C2" w:rsidRDefault="00301199">
            <w:pPr>
              <w:rPr>
                <w:sz w:val="22"/>
              </w:rPr>
            </w:pPr>
          </w:p>
          <w:p w14:paraId="40AF5BFB" w14:textId="77777777" w:rsidR="00301199" w:rsidRPr="000C59C2" w:rsidRDefault="00301199">
            <w:pPr>
              <w:rPr>
                <w:sz w:val="22"/>
              </w:rPr>
            </w:pPr>
          </w:p>
          <w:p w14:paraId="2268917D" w14:textId="77777777" w:rsidR="00301199" w:rsidRPr="000C59C2" w:rsidRDefault="00301199">
            <w:pPr>
              <w:rPr>
                <w:sz w:val="22"/>
              </w:rPr>
            </w:pPr>
          </w:p>
          <w:p w14:paraId="20A23211" w14:textId="77777777" w:rsidR="00301199" w:rsidRPr="000C59C2" w:rsidRDefault="00301199">
            <w:pPr>
              <w:rPr>
                <w:sz w:val="22"/>
              </w:rPr>
            </w:pPr>
          </w:p>
          <w:p w14:paraId="09677EDC" w14:textId="77777777" w:rsidR="00301199" w:rsidRPr="000C59C2" w:rsidRDefault="00301199">
            <w:pPr>
              <w:rPr>
                <w:sz w:val="22"/>
              </w:rPr>
            </w:pPr>
          </w:p>
          <w:p w14:paraId="627A78BD" w14:textId="77777777" w:rsidR="00301199" w:rsidRPr="000C59C2" w:rsidRDefault="00301199">
            <w:pPr>
              <w:rPr>
                <w:sz w:val="22"/>
              </w:rPr>
            </w:pPr>
          </w:p>
          <w:p w14:paraId="0F76DB0E" w14:textId="77777777" w:rsidR="00301199" w:rsidRPr="000C59C2" w:rsidRDefault="00301199">
            <w:pPr>
              <w:rPr>
                <w:sz w:val="22"/>
              </w:rPr>
            </w:pPr>
          </w:p>
          <w:p w14:paraId="5DBE6D3E" w14:textId="77777777" w:rsidR="00301199" w:rsidRPr="000C59C2" w:rsidRDefault="00301199">
            <w:pPr>
              <w:rPr>
                <w:sz w:val="22"/>
              </w:rPr>
            </w:pPr>
          </w:p>
          <w:p w14:paraId="6D71D676" w14:textId="77777777" w:rsidR="00301199" w:rsidRPr="000C59C2" w:rsidRDefault="00301199">
            <w:pPr>
              <w:rPr>
                <w:sz w:val="22"/>
              </w:rPr>
            </w:pPr>
          </w:p>
          <w:p w14:paraId="433D5F22" w14:textId="77777777" w:rsidR="00301199" w:rsidRPr="000C59C2" w:rsidRDefault="00301199">
            <w:pPr>
              <w:rPr>
                <w:sz w:val="22"/>
              </w:rPr>
            </w:pPr>
          </w:p>
          <w:p w14:paraId="24777558" w14:textId="77777777" w:rsidR="00301199" w:rsidRPr="000C59C2" w:rsidRDefault="00301199">
            <w:pPr>
              <w:rPr>
                <w:sz w:val="22"/>
              </w:rPr>
            </w:pPr>
          </w:p>
          <w:p w14:paraId="15DD6A38" w14:textId="77777777" w:rsidR="00301199" w:rsidRPr="000C59C2" w:rsidRDefault="00301199">
            <w:pPr>
              <w:rPr>
                <w:sz w:val="22"/>
              </w:rPr>
            </w:pPr>
          </w:p>
          <w:p w14:paraId="6A409120" w14:textId="77777777" w:rsidR="00301199" w:rsidRPr="000C59C2" w:rsidRDefault="00301199">
            <w:pPr>
              <w:rPr>
                <w:sz w:val="22"/>
              </w:rPr>
            </w:pPr>
          </w:p>
          <w:p w14:paraId="4A0C6DF6" w14:textId="77777777" w:rsidR="00301199" w:rsidRPr="000C59C2" w:rsidRDefault="00301199">
            <w:pPr>
              <w:rPr>
                <w:sz w:val="22"/>
              </w:rPr>
            </w:pPr>
          </w:p>
          <w:p w14:paraId="59E36170" w14:textId="77777777" w:rsidR="00301199" w:rsidRPr="000C59C2" w:rsidRDefault="00301199">
            <w:pPr>
              <w:rPr>
                <w:sz w:val="22"/>
              </w:rPr>
            </w:pPr>
          </w:p>
          <w:p w14:paraId="031DF52F" w14:textId="77777777" w:rsidR="00301199" w:rsidRPr="000C59C2" w:rsidRDefault="00301199">
            <w:pPr>
              <w:rPr>
                <w:sz w:val="22"/>
              </w:rPr>
            </w:pPr>
          </w:p>
          <w:p w14:paraId="7ADEE82C" w14:textId="77777777" w:rsidR="00301199" w:rsidRPr="000C59C2" w:rsidRDefault="00301199">
            <w:pPr>
              <w:rPr>
                <w:sz w:val="22"/>
              </w:rPr>
            </w:pPr>
          </w:p>
          <w:p w14:paraId="547DE668" w14:textId="77777777" w:rsidR="00301199" w:rsidRPr="000C59C2" w:rsidRDefault="00301199">
            <w:pPr>
              <w:rPr>
                <w:sz w:val="22"/>
              </w:rPr>
            </w:pPr>
          </w:p>
          <w:p w14:paraId="7CFCF886" w14:textId="77777777" w:rsidR="00301199" w:rsidRPr="000C59C2" w:rsidRDefault="00301199">
            <w:pPr>
              <w:rPr>
                <w:sz w:val="22"/>
              </w:rPr>
            </w:pPr>
          </w:p>
          <w:p w14:paraId="0FD7173B" w14:textId="7D1ED5D1" w:rsidR="00301199" w:rsidRDefault="00301199">
            <w:pPr>
              <w:rPr>
                <w:sz w:val="22"/>
              </w:rPr>
            </w:pPr>
          </w:p>
          <w:p w14:paraId="22FDB17B" w14:textId="798E8D94" w:rsidR="00647B30" w:rsidRDefault="00647B30">
            <w:pPr>
              <w:rPr>
                <w:sz w:val="22"/>
              </w:rPr>
            </w:pPr>
          </w:p>
          <w:p w14:paraId="6CDA550F" w14:textId="0EFE08AE" w:rsidR="00647B30" w:rsidRDefault="00647B30">
            <w:pPr>
              <w:rPr>
                <w:sz w:val="22"/>
              </w:rPr>
            </w:pPr>
          </w:p>
          <w:p w14:paraId="429FA1CD" w14:textId="010EFDDC" w:rsidR="00647B30" w:rsidRDefault="00647B30">
            <w:pPr>
              <w:rPr>
                <w:sz w:val="22"/>
              </w:rPr>
            </w:pPr>
          </w:p>
          <w:p w14:paraId="22EE4637" w14:textId="2A0871F7" w:rsidR="00647B30" w:rsidRDefault="00647B30">
            <w:pPr>
              <w:rPr>
                <w:sz w:val="22"/>
              </w:rPr>
            </w:pPr>
          </w:p>
          <w:p w14:paraId="2108DD3C" w14:textId="0AFAE2F9" w:rsidR="00647B30" w:rsidRDefault="00647B30">
            <w:pPr>
              <w:rPr>
                <w:sz w:val="22"/>
              </w:rPr>
            </w:pPr>
          </w:p>
          <w:p w14:paraId="55E21C6F" w14:textId="5E69AE15" w:rsidR="00647B30" w:rsidRDefault="00647B30">
            <w:pPr>
              <w:rPr>
                <w:sz w:val="22"/>
              </w:rPr>
            </w:pPr>
          </w:p>
          <w:p w14:paraId="17483AB7" w14:textId="77777777" w:rsidR="00647B30" w:rsidRPr="000C59C2" w:rsidRDefault="00647B30">
            <w:pPr>
              <w:rPr>
                <w:sz w:val="22"/>
              </w:rPr>
            </w:pPr>
          </w:p>
          <w:p w14:paraId="49A2F14C" w14:textId="77777777" w:rsidR="00301199" w:rsidRPr="000C59C2" w:rsidRDefault="00301199">
            <w:pPr>
              <w:rPr>
                <w:sz w:val="22"/>
              </w:rPr>
            </w:pPr>
          </w:p>
        </w:tc>
      </w:tr>
    </w:tbl>
    <w:p w14:paraId="2D99B76F" w14:textId="77777777" w:rsidR="00647B30" w:rsidRDefault="00647B30">
      <w:pPr>
        <w:widowControl/>
        <w:jc w:val="left"/>
      </w:pPr>
      <w:r>
        <w:br w:type="page"/>
      </w:r>
    </w:p>
    <w:p w14:paraId="75D89487" w14:textId="39398E1E" w:rsidR="006136B8" w:rsidRDefault="00647B30" w:rsidP="006136B8">
      <w:r>
        <w:rPr>
          <w:rFonts w:hint="eastAsia"/>
          <w:bCs/>
        </w:rPr>
        <w:lastRenderedPageBreak/>
        <w:t>病理診断特別講演</w:t>
      </w:r>
      <w:r w:rsidR="006136B8" w:rsidRPr="00452A52">
        <w:rPr>
          <w:rFonts w:hint="eastAsia"/>
        </w:rPr>
        <w:t>選考用関連論文一覧</w:t>
      </w:r>
    </w:p>
    <w:p w14:paraId="700DED16" w14:textId="77777777" w:rsidR="00B7270F" w:rsidRPr="00452A52" w:rsidRDefault="00B7270F" w:rsidP="006136B8"/>
    <w:p w14:paraId="4A6DC4E9" w14:textId="77777777" w:rsidR="009C0877" w:rsidRPr="00265F29" w:rsidRDefault="009C0877" w:rsidP="009C0877">
      <w:pPr>
        <w:pStyle w:val="a3"/>
        <w:ind w:right="-314"/>
        <w:jc w:val="both"/>
        <w:rPr>
          <w:rFonts w:ascii="ＭＳ 明朝" w:hAnsi="ＭＳ 明朝"/>
        </w:rPr>
      </w:pPr>
      <w:r w:rsidRPr="00265F29">
        <w:rPr>
          <w:rFonts w:ascii="ＭＳ 明朝" w:hAnsi="ＭＳ 明朝"/>
        </w:rPr>
        <w:t>20</w:t>
      </w:r>
      <w:r w:rsidRPr="00265F29">
        <w:rPr>
          <w:rFonts w:ascii="ＭＳ 明朝" w:hAnsi="ＭＳ 明朝" w:hint="eastAsia"/>
        </w:rPr>
        <w:t>編以内。以下の記載例に倣うこと。</w:t>
      </w:r>
    </w:p>
    <w:p w14:paraId="3BCDF45D" w14:textId="4366DE5D" w:rsidR="009C0877" w:rsidRDefault="009C0877" w:rsidP="006136B8">
      <w:pPr>
        <w:pStyle w:val="a3"/>
        <w:ind w:right="-314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>著者は省略せず全員を記載すること。応募者に下線を付すこと。</w:t>
      </w:r>
    </w:p>
    <w:p w14:paraId="593678E2" w14:textId="36858862" w:rsidR="006136B8" w:rsidRPr="00452A52" w:rsidRDefault="006136B8" w:rsidP="006136B8">
      <w:pPr>
        <w:pStyle w:val="a3"/>
        <w:ind w:right="-314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記載例:</w:t>
      </w:r>
    </w:p>
    <w:p w14:paraId="19C84E4B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論文</w:t>
      </w:r>
    </w:p>
    <w:p w14:paraId="34706512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1.</w:t>
      </w:r>
      <w:r w:rsidRPr="00452A52">
        <w:rPr>
          <w:rFonts w:ascii="ＭＳ 明朝" w:hAnsi="ＭＳ 明朝" w:hint="eastAsia"/>
          <w:u w:val="single"/>
        </w:rPr>
        <w:t xml:space="preserve"> Suzuki I,</w:t>
      </w:r>
      <w:r w:rsidRPr="00452A52">
        <w:rPr>
          <w:rFonts w:ascii="ＭＳ 明朝" w:hAnsi="ＭＳ 明朝" w:hint="eastAsia"/>
        </w:rPr>
        <w:t xml:space="preserve"> Tanaka J, Yamada S, Ito S. Expression of ZRRF1 and its biological role in invasive ductal carcinoma of the breast. Pathol Int 50; 500-505, 2015</w:t>
      </w:r>
    </w:p>
    <w:p w14:paraId="56E22480" w14:textId="598BCABA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鈴木一郎,</w:t>
      </w:r>
      <w:r w:rsidRPr="00452A52">
        <w:rPr>
          <w:rFonts w:ascii="ＭＳ 明朝" w:hAnsi="ＭＳ 明朝" w:hint="eastAsia"/>
        </w:rPr>
        <w:t xml:space="preserve"> 山田三郎, 伊藤四郎. 浸潤性乳管癌の間質形成と臨床的特性. 診断病理, 50; 175-180, 2014</w:t>
      </w:r>
    </w:p>
    <w:p w14:paraId="3C9F2ED9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>著書</w:t>
      </w:r>
    </w:p>
    <w:p w14:paraId="41D50756" w14:textId="18E3A582" w:rsidR="006136B8" w:rsidRPr="00452A52" w:rsidRDefault="00AC2E07" w:rsidP="006136B8">
      <w:pPr>
        <w:pStyle w:val="a3"/>
        <w:jc w:val="both"/>
        <w:rPr>
          <w:rFonts w:ascii="ＭＳ 明朝" w:hAnsi="ＭＳ 明朝"/>
        </w:rPr>
      </w:pPr>
      <w:r>
        <w:rPr>
          <w:rFonts w:ascii="ＭＳ 明朝" w:hAnsi="ＭＳ 明朝"/>
        </w:rPr>
        <w:t>1</w:t>
      </w:r>
      <w:r w:rsidR="006136B8" w:rsidRPr="00452A52">
        <w:rPr>
          <w:rFonts w:ascii="ＭＳ 明朝" w:hAnsi="ＭＳ 明朝" w:hint="eastAsia"/>
        </w:rPr>
        <w:t>.</w:t>
      </w:r>
      <w:r w:rsidR="006136B8" w:rsidRPr="00452A52">
        <w:rPr>
          <w:rFonts w:ascii="ＭＳ 明朝" w:hAnsi="ＭＳ 明朝" w:hint="eastAsia"/>
          <w:u w:val="single"/>
        </w:rPr>
        <w:t xml:space="preserve"> Suzuki I,</w:t>
      </w:r>
      <w:r w:rsidR="006136B8" w:rsidRPr="00452A52">
        <w:rPr>
          <w:rFonts w:ascii="ＭＳ 明朝" w:hAnsi="ＭＳ 明朝" w:hint="eastAsia"/>
        </w:rPr>
        <w:t xml:space="preserve"> Tanaka J: Prognostic markers for invasive breast cancer. Histopathology. (Ed) Yamada S, Ito S, Pathology Press, Tokyo, p.175-180, 2013</w:t>
      </w:r>
    </w:p>
    <w:p w14:paraId="2487332E" w14:textId="77777777" w:rsidR="006136B8" w:rsidRPr="00452A52" w:rsidRDefault="006136B8" w:rsidP="006136B8">
      <w:pPr>
        <w:pStyle w:val="a3"/>
        <w:jc w:val="both"/>
        <w:rPr>
          <w:rFonts w:ascii="ＭＳ 明朝" w:hAnsi="ＭＳ 明朝"/>
        </w:rPr>
      </w:pPr>
      <w:r w:rsidRPr="00452A52">
        <w:rPr>
          <w:rFonts w:ascii="ＭＳ 明朝" w:hAnsi="ＭＳ 明朝" w:hint="eastAsia"/>
        </w:rPr>
        <w:t xml:space="preserve">2. 田中二郎, </w:t>
      </w:r>
      <w:r w:rsidRPr="00452A52">
        <w:rPr>
          <w:rFonts w:ascii="ＭＳ 明朝" w:hAnsi="ＭＳ 明朝" w:hint="eastAsia"/>
          <w:u w:val="single"/>
        </w:rPr>
        <w:t>鈴木一郎</w:t>
      </w:r>
      <w:r w:rsidRPr="00452A52">
        <w:rPr>
          <w:rFonts w:ascii="ＭＳ 明朝" w:hAnsi="ＭＳ 明朝" w:hint="eastAsia"/>
        </w:rPr>
        <w:t>: 乳癌の病理像と臨床像. 組織病理 (山田三郎, 伊藤四郎・編集). 病理書院, p.175-180, 2012</w:t>
      </w:r>
    </w:p>
    <w:p w14:paraId="71C32361" w14:textId="77777777" w:rsidR="006136B8" w:rsidRDefault="006136B8" w:rsidP="006136B8">
      <w:pPr>
        <w:rPr>
          <w:rFonts w:ascii="ＭＳ 明朝" w:hAnsi="ＭＳ 明朝"/>
          <w:color w:val="000000"/>
        </w:rPr>
      </w:pPr>
    </w:p>
    <w:p w14:paraId="6A8F9102" w14:textId="20BADD75" w:rsidR="006136B8" w:rsidRPr="006136B8" w:rsidRDefault="006136B8">
      <w:pPr>
        <w:widowControl/>
        <w:jc w:val="left"/>
      </w:pPr>
    </w:p>
    <w:p w14:paraId="6543E39F" w14:textId="77777777" w:rsidR="00301199" w:rsidRPr="000C59C2" w:rsidRDefault="00301199" w:rsidP="00DC3836">
      <w:pPr>
        <w:pStyle w:val="a3"/>
        <w:ind w:left="284" w:right="-314" w:hanging="284"/>
        <w:jc w:val="both"/>
      </w:pPr>
    </w:p>
    <w:sectPr w:rsidR="00301199" w:rsidRPr="000C59C2" w:rsidSect="00F9336C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7258" w14:textId="77777777" w:rsidR="00AA485D" w:rsidRDefault="00AA485D" w:rsidP="00BC52FA">
      <w:r>
        <w:separator/>
      </w:r>
    </w:p>
  </w:endnote>
  <w:endnote w:type="continuationSeparator" w:id="0">
    <w:p w14:paraId="6523F755" w14:textId="77777777" w:rsidR="00AA485D" w:rsidRDefault="00AA485D" w:rsidP="00BC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9B63B" w14:textId="77777777" w:rsidR="00AA485D" w:rsidRDefault="00AA485D" w:rsidP="00BC52FA">
      <w:r>
        <w:separator/>
      </w:r>
    </w:p>
  </w:footnote>
  <w:footnote w:type="continuationSeparator" w:id="0">
    <w:p w14:paraId="5C354712" w14:textId="77777777" w:rsidR="00AA485D" w:rsidRDefault="00AA485D" w:rsidP="00BC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9CD631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84D146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26C850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DFE70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1C8C9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FE8AA3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C6232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D3EBA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F22EDA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8230DB8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A8A8C1D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EBC452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0277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5E8E4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4A9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7209A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1FC6CA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EA6B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A626A39A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CD941B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8B683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BE013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DAFF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507A3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4C9B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04EB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950003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1A0CA45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9286C82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FDC5C7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88F4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EA61C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F8DC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04E270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5DC602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7A43E0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430782168">
    <w:abstractNumId w:val="4"/>
  </w:num>
  <w:num w:numId="2" w16cid:durableId="1308584939">
    <w:abstractNumId w:val="2"/>
  </w:num>
  <w:num w:numId="3" w16cid:durableId="2020769026">
    <w:abstractNumId w:val="0"/>
  </w:num>
  <w:num w:numId="4" w16cid:durableId="1922834834">
    <w:abstractNumId w:val="1"/>
  </w:num>
  <w:num w:numId="5" w16cid:durableId="463275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C59C2"/>
    <w:rsid w:val="000E1C45"/>
    <w:rsid w:val="00151268"/>
    <w:rsid w:val="00207F60"/>
    <w:rsid w:val="00233523"/>
    <w:rsid w:val="002626DC"/>
    <w:rsid w:val="00280400"/>
    <w:rsid w:val="00290382"/>
    <w:rsid w:val="00301199"/>
    <w:rsid w:val="0033465F"/>
    <w:rsid w:val="003F427B"/>
    <w:rsid w:val="00412B6E"/>
    <w:rsid w:val="00452A52"/>
    <w:rsid w:val="00481115"/>
    <w:rsid w:val="004913E8"/>
    <w:rsid w:val="004E2C5D"/>
    <w:rsid w:val="005423FC"/>
    <w:rsid w:val="005A322E"/>
    <w:rsid w:val="005A7513"/>
    <w:rsid w:val="005C5B8C"/>
    <w:rsid w:val="00612DA3"/>
    <w:rsid w:val="006136B8"/>
    <w:rsid w:val="00614E24"/>
    <w:rsid w:val="0063203C"/>
    <w:rsid w:val="00647B30"/>
    <w:rsid w:val="006D65D7"/>
    <w:rsid w:val="007E1FCF"/>
    <w:rsid w:val="008168B4"/>
    <w:rsid w:val="00823DC1"/>
    <w:rsid w:val="00872B33"/>
    <w:rsid w:val="00897B94"/>
    <w:rsid w:val="0091723F"/>
    <w:rsid w:val="00957E72"/>
    <w:rsid w:val="00961359"/>
    <w:rsid w:val="00971322"/>
    <w:rsid w:val="009714B9"/>
    <w:rsid w:val="009A6EE8"/>
    <w:rsid w:val="009C0877"/>
    <w:rsid w:val="009C1D3C"/>
    <w:rsid w:val="009C409D"/>
    <w:rsid w:val="00A00700"/>
    <w:rsid w:val="00A86FA5"/>
    <w:rsid w:val="00AA485D"/>
    <w:rsid w:val="00AA5445"/>
    <w:rsid w:val="00AC2E07"/>
    <w:rsid w:val="00AE6F45"/>
    <w:rsid w:val="00B256CC"/>
    <w:rsid w:val="00B7270F"/>
    <w:rsid w:val="00BC52FA"/>
    <w:rsid w:val="00C652A4"/>
    <w:rsid w:val="00C83FC0"/>
    <w:rsid w:val="00D46AFB"/>
    <w:rsid w:val="00DC3836"/>
    <w:rsid w:val="00E546B2"/>
    <w:rsid w:val="00E7099A"/>
    <w:rsid w:val="00E9140D"/>
    <w:rsid w:val="00F9336C"/>
    <w:rsid w:val="00FD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3819B9"/>
  <w15:docId w15:val="{780054E7-1055-4B34-830B-3048EC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52FA"/>
    <w:rPr>
      <w:kern w:val="2"/>
      <w:sz w:val="24"/>
    </w:rPr>
  </w:style>
  <w:style w:type="paragraph" w:styleId="a8">
    <w:name w:val="footer"/>
    <w:basedOn w:val="a"/>
    <w:link w:val="a9"/>
    <w:rsid w:val="00BC5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52FA"/>
    <w:rPr>
      <w:kern w:val="2"/>
      <w:sz w:val="24"/>
    </w:rPr>
  </w:style>
  <w:style w:type="character" w:customStyle="1" w:styleId="a4">
    <w:name w:val="記 (文字)"/>
    <w:basedOn w:val="a0"/>
    <w:link w:val="a3"/>
    <w:rsid w:val="006136B8"/>
    <w:rPr>
      <w:kern w:val="2"/>
      <w:sz w:val="24"/>
    </w:rPr>
  </w:style>
  <w:style w:type="character" w:styleId="aa">
    <w:name w:val="Hyperlink"/>
    <w:basedOn w:val="a0"/>
    <w:unhideWhenUsed/>
    <w:rsid w:val="009C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creator>病理学会事務局</dc:creator>
  <cp:lastModifiedBy>byouri21</cp:lastModifiedBy>
  <cp:revision>11</cp:revision>
  <cp:lastPrinted>2021-05-14T08:30:00Z</cp:lastPrinted>
  <dcterms:created xsi:type="dcterms:W3CDTF">2021-05-25T03:13:00Z</dcterms:created>
  <dcterms:modified xsi:type="dcterms:W3CDTF">2022-06-09T08:39:00Z</dcterms:modified>
</cp:coreProperties>
</file>